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5" w:rsidRDefault="00A21485" w:rsidP="00A21485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</w:t>
      </w:r>
    </w:p>
    <w:p w:rsidR="00A21485" w:rsidRDefault="00A21485" w:rsidP="00A2148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A21485" w:rsidRDefault="00CD37AE" w:rsidP="00A214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від  11 березня</w:t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2020 ро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№  59</w:t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</w:p>
    <w:p w:rsidR="00A21485" w:rsidRDefault="00A21485" w:rsidP="00A2148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</w:p>
    <w:p w:rsidR="00A21485" w:rsidRDefault="00A21485" w:rsidP="00A21485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демонтаж самовільно встановлених стовпців, </w:t>
      </w:r>
    </w:p>
    <w:p w:rsidR="00A21485" w:rsidRDefault="00A21485" w:rsidP="00A21485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що знаходяться за адресою: вул. Січинського, 9</w:t>
      </w:r>
    </w:p>
    <w:p w:rsidR="00A21485" w:rsidRDefault="00A21485" w:rsidP="00A21485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в місті Чорткові Тернопільської області</w:t>
      </w:r>
    </w:p>
    <w:p w:rsidR="00A21485" w:rsidRDefault="00A21485" w:rsidP="00A21485">
      <w:pPr>
        <w:spacing w:after="0"/>
        <w:ind w:firstLine="567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21485" w:rsidRDefault="00A21485" w:rsidP="00A2148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 зв’язку з колективним зверненням жителів</w:t>
      </w:r>
      <w:r w:rsidR="00A637E5">
        <w:rPr>
          <w:rFonts w:ascii="Times New Roman" w:hAnsi="Times New Roman"/>
          <w:iCs/>
          <w:color w:val="000000"/>
          <w:sz w:val="28"/>
          <w:szCs w:val="28"/>
        </w:rPr>
        <w:t xml:space="preserve"> будинку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вул. Січинського, 9 у місті Чорткові, відповідно до п. 5 ч. 2 ст. 10 Закону України «Про благоустрій населених пунктів», рішення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 від 24.01.2011 № 13 «Про затвердження Правил благоустрою м. Чорткова» та керуючись ст. 30, 52 Закону України «Про місцеве самоврядування в Україні», </w:t>
      </w:r>
      <w:r w:rsidR="00CD37AE">
        <w:rPr>
          <w:rFonts w:ascii="Times New Roman" w:hAnsi="Times New Roman"/>
          <w:iCs/>
          <w:color w:val="000000"/>
          <w:sz w:val="28"/>
          <w:szCs w:val="28"/>
        </w:rPr>
        <w:t xml:space="preserve"> виконавчий комітет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</w:t>
      </w:r>
    </w:p>
    <w:p w:rsidR="00A21485" w:rsidRDefault="00A21485" w:rsidP="00A2148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21485" w:rsidRDefault="00A21485" w:rsidP="00CD37AE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ВИРІШИВ:</w:t>
      </w:r>
    </w:p>
    <w:p w:rsidR="00A21485" w:rsidRDefault="00A21485" w:rsidP="00A21485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21485" w:rsidRDefault="00CD37AE" w:rsidP="00CD37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</w:t>
      </w:r>
      <w:r w:rsidR="00A21485" w:rsidRPr="005968AC">
        <w:rPr>
          <w:rFonts w:ascii="Times New Roman" w:hAnsi="Times New Roman"/>
          <w:iCs/>
          <w:color w:val="000000"/>
          <w:sz w:val="28"/>
          <w:szCs w:val="28"/>
        </w:rPr>
        <w:t>Зобов’язати жителів 1-го під</w:t>
      </w:r>
      <w:r w:rsidR="00A637E5" w:rsidRPr="005968AC">
        <w:rPr>
          <w:rFonts w:ascii="Times New Roman" w:hAnsi="Times New Roman"/>
          <w:iCs/>
          <w:color w:val="000000"/>
          <w:sz w:val="28"/>
          <w:szCs w:val="28"/>
        </w:rPr>
        <w:t>’</w:t>
      </w:r>
      <w:r w:rsidR="00A21485" w:rsidRPr="005968AC">
        <w:rPr>
          <w:rFonts w:ascii="Times New Roman" w:hAnsi="Times New Roman"/>
          <w:iCs/>
          <w:color w:val="000000"/>
          <w:sz w:val="28"/>
          <w:szCs w:val="28"/>
        </w:rPr>
        <w:t>їзду будинку по вулиці Січинського, 9 у місті Чорткові Тернопільської області</w:t>
      </w:r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A21485" w:rsidRPr="005968AC">
        <w:rPr>
          <w:rFonts w:ascii="Times New Roman" w:hAnsi="Times New Roman"/>
          <w:iCs/>
          <w:color w:val="000000"/>
          <w:sz w:val="28"/>
          <w:szCs w:val="28"/>
        </w:rPr>
        <w:t>здійснити демонтаж самовільно встановлених стовпців, що знаходяться за адресою: вул. Січинського, 9 в місті Чорткові Тер</w:t>
      </w:r>
      <w:r>
        <w:rPr>
          <w:rFonts w:ascii="Times New Roman" w:hAnsi="Times New Roman"/>
          <w:iCs/>
          <w:color w:val="000000"/>
          <w:sz w:val="28"/>
          <w:szCs w:val="28"/>
        </w:rPr>
        <w:t>нопільської області .</w:t>
      </w:r>
    </w:p>
    <w:p w:rsidR="00CD37AE" w:rsidRPr="005968AC" w:rsidRDefault="00CD37AE" w:rsidP="00CD37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968AC" w:rsidRDefault="00CD37AE" w:rsidP="00CD37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</w:t>
      </w:r>
      <w:r w:rsidR="00A21485" w:rsidRPr="005968AC">
        <w:rPr>
          <w:rFonts w:ascii="Times New Roman" w:hAnsi="Times New Roman"/>
          <w:iCs/>
          <w:color w:val="000000"/>
          <w:sz w:val="28"/>
          <w:szCs w:val="28"/>
        </w:rPr>
        <w:t>У разі невиконання пункту 1 рішення д</w:t>
      </w:r>
      <w:r w:rsidR="00832256">
        <w:rPr>
          <w:rFonts w:ascii="Times New Roman" w:hAnsi="Times New Roman"/>
          <w:iCs/>
          <w:color w:val="000000"/>
          <w:sz w:val="28"/>
          <w:szCs w:val="28"/>
        </w:rPr>
        <w:t xml:space="preserve">оручити начальнику комунального підприємства «Благоустрій» </w:t>
      </w:r>
      <w:proofErr w:type="spellStart"/>
      <w:r w:rsidR="00832256">
        <w:rPr>
          <w:rFonts w:ascii="Times New Roman" w:hAnsi="Times New Roman"/>
          <w:iCs/>
          <w:color w:val="000000"/>
          <w:sz w:val="28"/>
          <w:szCs w:val="28"/>
        </w:rPr>
        <w:t>Посіді</w:t>
      </w:r>
      <w:proofErr w:type="spellEnd"/>
      <w:r w:rsidR="00832256">
        <w:rPr>
          <w:rFonts w:ascii="Times New Roman" w:hAnsi="Times New Roman"/>
          <w:iCs/>
          <w:color w:val="000000"/>
          <w:sz w:val="28"/>
          <w:szCs w:val="28"/>
        </w:rPr>
        <w:t xml:space="preserve"> І.В.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спільно з муніципальної вартою</w:t>
      </w:r>
      <w:r w:rsidR="00A21485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 забезпечити демонтаж самовільно встановлених стовпців, що знаходяться за адресою: вул. Січинського, 9 в місті Чорткові Тернопільської області</w:t>
      </w:r>
      <w:r w:rsidR="00A637E5" w:rsidRPr="005968AC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CD37AE" w:rsidRPr="005968AC" w:rsidRDefault="00CD37AE" w:rsidP="00CD37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968AC" w:rsidRDefault="00CD37AE" w:rsidP="00CD37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</w:t>
      </w:r>
      <w:r w:rsidR="00A21485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Копію рішення направити </w:t>
      </w:r>
      <w:r w:rsidR="00A637E5" w:rsidRPr="005968AC">
        <w:rPr>
          <w:rFonts w:ascii="Times New Roman" w:hAnsi="Times New Roman"/>
          <w:iCs/>
          <w:color w:val="000000"/>
          <w:sz w:val="28"/>
          <w:szCs w:val="28"/>
        </w:rPr>
        <w:t>жителям</w:t>
      </w:r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 1-го під’їзду</w:t>
      </w:r>
      <w:r w:rsidR="00A637E5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 будинку вулиці Січинського, 9 у місті Чорткові Тернопільської області</w:t>
      </w:r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 (В. </w:t>
      </w:r>
      <w:proofErr w:type="spellStart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>Козубенку</w:t>
      </w:r>
      <w:proofErr w:type="spellEnd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, П. </w:t>
      </w:r>
      <w:proofErr w:type="spellStart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>Беднарському</w:t>
      </w:r>
      <w:proofErr w:type="spellEnd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,  О. </w:t>
      </w:r>
      <w:proofErr w:type="spellStart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>Сушевському</w:t>
      </w:r>
      <w:proofErr w:type="spellEnd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, С. </w:t>
      </w:r>
      <w:proofErr w:type="spellStart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>Манорику</w:t>
      </w:r>
      <w:proofErr w:type="spellEnd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>Цитульському</w:t>
      </w:r>
      <w:proofErr w:type="spellEnd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>Покровкову</w:t>
      </w:r>
      <w:proofErr w:type="spellEnd"/>
      <w:r w:rsidR="005968AC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)  </w:t>
      </w:r>
      <w:r w:rsidR="00A21485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 та комунальному підприємству «</w:t>
      </w:r>
      <w:proofErr w:type="spellStart"/>
      <w:r w:rsidR="00A21485" w:rsidRPr="005968AC">
        <w:rPr>
          <w:rFonts w:ascii="Times New Roman" w:hAnsi="Times New Roman"/>
          <w:iCs/>
          <w:color w:val="000000"/>
          <w:sz w:val="28"/>
          <w:szCs w:val="28"/>
        </w:rPr>
        <w:t>Чортківський</w:t>
      </w:r>
      <w:proofErr w:type="spellEnd"/>
      <w:r w:rsidR="00A21485" w:rsidRPr="005968AC">
        <w:rPr>
          <w:rFonts w:ascii="Times New Roman" w:hAnsi="Times New Roman"/>
          <w:iCs/>
          <w:color w:val="000000"/>
          <w:sz w:val="28"/>
          <w:szCs w:val="28"/>
        </w:rPr>
        <w:t xml:space="preserve"> комбінат комунальних підприємств».</w:t>
      </w:r>
    </w:p>
    <w:p w:rsidR="00CD37AE" w:rsidRPr="005968AC" w:rsidRDefault="00CD37AE" w:rsidP="00CD37A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21485" w:rsidRPr="005968AC" w:rsidRDefault="00CD37AE" w:rsidP="00CD37AE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4.</w:t>
      </w:r>
      <w:r w:rsidR="00A21485">
        <w:rPr>
          <w:rFonts w:ascii="Times New Roman" w:hAnsi="Times New Roman"/>
          <w:iCs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A21485">
        <w:rPr>
          <w:rFonts w:ascii="Times New Roman" w:hAnsi="Times New Roman"/>
          <w:iCs/>
          <w:sz w:val="28"/>
          <w:szCs w:val="28"/>
        </w:rPr>
        <w:t xml:space="preserve">на заступника міського голови з питань діяльності виконавчих органів міської ради </w:t>
      </w:r>
      <w:r w:rsidR="00A637E5">
        <w:rPr>
          <w:rFonts w:ascii="Times New Roman" w:hAnsi="Times New Roman"/>
          <w:iCs/>
          <w:sz w:val="28"/>
          <w:szCs w:val="28"/>
        </w:rPr>
        <w:t xml:space="preserve">Романа </w:t>
      </w:r>
      <w:r w:rsidR="00A21485">
        <w:rPr>
          <w:rFonts w:ascii="Times New Roman" w:hAnsi="Times New Roman"/>
          <w:iCs/>
          <w:sz w:val="28"/>
          <w:szCs w:val="28"/>
        </w:rPr>
        <w:t xml:space="preserve">Тимофія </w:t>
      </w: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</w:t>
      </w:r>
      <w:r w:rsidR="005A0BA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Володимир ШМАТЬКО</w:t>
      </w: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A21485" w:rsidSect="006F2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50F08"/>
    <w:multiLevelType w:val="hybridMultilevel"/>
    <w:tmpl w:val="F2DA2EC6"/>
    <w:lvl w:ilvl="0" w:tplc="B47C8EF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2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2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2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22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22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2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22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A21485"/>
    <w:rsid w:val="002C3307"/>
    <w:rsid w:val="00442535"/>
    <w:rsid w:val="005968AC"/>
    <w:rsid w:val="005A0BA8"/>
    <w:rsid w:val="006F276A"/>
    <w:rsid w:val="00832256"/>
    <w:rsid w:val="00A21485"/>
    <w:rsid w:val="00A637E5"/>
    <w:rsid w:val="00AF47DB"/>
    <w:rsid w:val="00B16930"/>
    <w:rsid w:val="00C80DE2"/>
    <w:rsid w:val="00CD37AE"/>
    <w:rsid w:val="00FA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2020-03-13T07:26:00Z</cp:lastPrinted>
  <dcterms:created xsi:type="dcterms:W3CDTF">2020-03-11T12:33:00Z</dcterms:created>
  <dcterms:modified xsi:type="dcterms:W3CDTF">2020-03-13T07:27:00Z</dcterms:modified>
</cp:coreProperties>
</file>