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8" w:rsidRPr="005E1656" w:rsidRDefault="00D66CF8" w:rsidP="00FD4F40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F4761F">
      <w:pPr>
        <w:pStyle w:val="a3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0308DE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Додаток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="000308DE">
        <w:rPr>
          <w:rFonts w:ascii="Times New Roman" w:hAnsi="Times New Roman" w:cs="Times New Roman"/>
          <w:color w:val="000000"/>
        </w:rPr>
        <w:t xml:space="preserve">до </w:t>
      </w:r>
      <w:r w:rsidRPr="005E1656">
        <w:rPr>
          <w:rFonts w:ascii="Times New Roman" w:hAnsi="Times New Roman" w:cs="Times New Roman"/>
          <w:color w:val="000000"/>
        </w:rPr>
        <w:t>рішенням виконавчого комітету</w:t>
      </w:r>
    </w:p>
    <w:p w:rsidR="00D66CF8" w:rsidRPr="005E1656" w:rsidRDefault="000308DE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D51FCE">
        <w:rPr>
          <w:rFonts w:ascii="Times New Roman" w:hAnsi="Times New Roman" w:cs="Times New Roman"/>
          <w:color w:val="000000"/>
        </w:rPr>
        <w:t>від</w:t>
      </w:r>
      <w:r w:rsidR="006561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24 березня 2021</w:t>
      </w:r>
      <w:r w:rsidR="00D66CF8" w:rsidRPr="005E1656">
        <w:rPr>
          <w:rFonts w:ascii="Times New Roman" w:hAnsi="Times New Roman" w:cs="Times New Roman"/>
          <w:color w:val="000000"/>
        </w:rPr>
        <w:t xml:space="preserve"> №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</w:p>
    <w:p w:rsidR="00D66CF8" w:rsidRPr="005E1656" w:rsidRDefault="00D66CF8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="00766B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</w:t>
      </w:r>
      <w:r w:rsidR="000308D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виконавчого комітету </w:t>
      </w:r>
      <w:proofErr w:type="spellStart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Чортківської</w:t>
      </w:r>
      <w:proofErr w:type="spellEnd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міської ради </w:t>
      </w:r>
    </w:p>
    <w:p w:rsidR="00D66CF8" w:rsidRPr="005E1656" w:rsidRDefault="006B2D56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I</w:t>
      </w:r>
      <w:r w:rsidR="006C414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 квартал 2021</w:t>
      </w:r>
      <w:r w:rsidR="00D66CF8"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року</w:t>
      </w:r>
    </w:p>
    <w:tbl>
      <w:tblPr>
        <w:tblpPr w:leftFromText="180" w:rightFromText="180" w:vertAnchor="text" w:horzAnchor="margin" w:tblpXSpec="center" w:tblpY="16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5626"/>
        <w:gridCol w:w="1407"/>
        <w:gridCol w:w="3998"/>
        <w:gridCol w:w="2053"/>
      </w:tblGrid>
      <w:tr w:rsidR="00D66CF8" w:rsidRPr="005E1656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Хто доповідає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Відповідальні за підготовку</w:t>
            </w:r>
          </w:p>
        </w:tc>
      </w:tr>
      <w:tr w:rsidR="00155699" w:rsidRPr="00275AE9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1</w:t>
            </w:r>
            <w:r w:rsidR="00155699" w:rsidRPr="00275AE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6C414F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robotolight" w:hAnsi="robotolight"/>
                <w:color w:val="3D3D3D"/>
                <w:shd w:val="clear" w:color="auto" w:fill="FFFFFF"/>
              </w:rPr>
              <w:t xml:space="preserve">Про затвердження Звіту про роботу адміністративної комісії при виконавчому комітеті </w:t>
            </w:r>
            <w:proofErr w:type="spellStart"/>
            <w:r w:rsidRPr="00275AE9">
              <w:rPr>
                <w:rFonts w:ascii="robotolight" w:hAnsi="robotolight"/>
                <w:color w:val="3D3D3D"/>
                <w:shd w:val="clear" w:color="auto" w:fill="FFFFFF"/>
              </w:rPr>
              <w:t>Чотківської</w:t>
            </w:r>
            <w:proofErr w:type="spellEnd"/>
            <w:r w:rsidRPr="00275AE9">
              <w:rPr>
                <w:rFonts w:ascii="robotolight" w:hAnsi="robotolight"/>
                <w:color w:val="3D3D3D"/>
                <w:shd w:val="clear" w:color="auto" w:fill="FFFFFF"/>
              </w:rPr>
              <w:t xml:space="preserve"> міської ради за 2020 рік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6C414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квітень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6C414F" w:rsidP="00D51FC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Провідний спеціаліст юридичного відділу міської ради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6C414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Деркач В.Ю.</w:t>
            </w:r>
          </w:p>
        </w:tc>
      </w:tr>
      <w:tr w:rsidR="00D66CF8" w:rsidRPr="00275AE9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177200" w:rsidRPr="00275AE9" w:rsidRDefault="00177200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Про схвалення звіту про виконання бюджету міської територіальної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громади</w:t>
            </w:r>
            <w:r w:rsidRPr="00275AE9">
              <w:rPr>
                <w:rFonts w:ascii="Times New Roman" w:hAnsi="Times New Roman" w:cs="Times New Roman"/>
                <w:color w:val="000000"/>
              </w:rPr>
              <w:t xml:space="preserve"> за І квартал 2021 року.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275AE9" w:rsidRDefault="006C414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квітень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177200" w:rsidRPr="00275AE9" w:rsidRDefault="00177200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Начальник фінансового управління 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66CF8" w:rsidRPr="00275AE9" w:rsidRDefault="0017720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Бойко Н.І.</w:t>
            </w:r>
          </w:p>
        </w:tc>
      </w:tr>
      <w:tr w:rsidR="00D51FCE" w:rsidRPr="00275AE9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51FCE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177200" w:rsidRPr="00275AE9" w:rsidRDefault="00C927BF" w:rsidP="00000F0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 xml:space="preserve">Звіт керівника </w:t>
            </w: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КП</w:t>
            </w:r>
            <w:proofErr w:type="spellEnd"/>
            <w:r w:rsidRPr="00275AE9">
              <w:rPr>
                <w:rFonts w:ascii="Times New Roman" w:hAnsi="Times New Roman" w:cs="Times New Roman"/>
                <w:color w:val="000000"/>
              </w:rPr>
              <w:t xml:space="preserve"> «Ритуальна служба» щодо результатів своєї діяльності за поточний період 2021 року (1. Інвентаризація кладовищ; 2. Надання ритуальних послуг)</w:t>
            </w:r>
            <w:r w:rsidR="001772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51FCE" w:rsidRPr="00275AE9" w:rsidRDefault="00ED4629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51FCE" w:rsidRPr="00275AE9" w:rsidRDefault="00083527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Керівник</w:t>
            </w:r>
            <w:r w:rsidR="00BC0FBB" w:rsidRPr="00275AE9">
              <w:rPr>
                <w:rFonts w:ascii="Times New Roman" w:hAnsi="Times New Roman" w:cs="Times New Roman"/>
                <w:color w:val="000000"/>
              </w:rPr>
              <w:t xml:space="preserve"> комунального підприємства «</w:t>
            </w:r>
            <w:r w:rsidR="00ED4629" w:rsidRPr="00275AE9">
              <w:rPr>
                <w:rFonts w:ascii="Times New Roman" w:hAnsi="Times New Roman" w:cs="Times New Roman"/>
                <w:color w:val="000000"/>
              </w:rPr>
              <w:t>Ритуальна служба»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51FCE" w:rsidRPr="00275AE9" w:rsidRDefault="00ED4629" w:rsidP="00D51F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Ленів І.</w:t>
            </w:r>
            <w:r w:rsidR="00083527" w:rsidRPr="00275AE9">
              <w:rPr>
                <w:rFonts w:ascii="Times New Roman" w:hAnsi="Times New Roman" w:cs="Times New Roman"/>
                <w:color w:val="000000"/>
              </w:rPr>
              <w:t>Є.</w:t>
            </w:r>
          </w:p>
        </w:tc>
      </w:tr>
      <w:tr w:rsidR="00D66CF8" w:rsidRPr="00275AE9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66CF8" w:rsidRPr="00275AE9" w:rsidRDefault="00177200" w:rsidP="0017720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 xml:space="preserve">Звіт керівника </w:t>
            </w: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КП</w:t>
            </w:r>
            <w:proofErr w:type="spellEnd"/>
            <w:r w:rsidRPr="00275AE9">
              <w:rPr>
                <w:rFonts w:ascii="Times New Roman" w:hAnsi="Times New Roman" w:cs="Times New Roman"/>
                <w:color w:val="000000"/>
              </w:rPr>
              <w:t xml:space="preserve"> «Благоустрій» про виконання плану заходів утримання об’єктів благоустрою у осінньо-зимовий період 2020-2021 років та інформування про хід робіт та заплановані роботи об’єктів благоустрою у весняно-літній періоду на території </w:t>
            </w: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Чортківської</w:t>
            </w:r>
            <w:proofErr w:type="spellEnd"/>
            <w:r w:rsidRPr="00275AE9">
              <w:rPr>
                <w:rFonts w:ascii="Times New Roman" w:hAnsi="Times New Roman" w:cs="Times New Roman"/>
                <w:color w:val="000000"/>
              </w:rPr>
              <w:t xml:space="preserve"> міської територіальної громади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275AE9" w:rsidRDefault="00083527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177200" w:rsidRDefault="00177200" w:rsidP="0017720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Керівник комунального підприємства «Благоустрій»</w:t>
            </w:r>
          </w:p>
          <w:p w:rsidR="00D66CF8" w:rsidRPr="00275AE9" w:rsidRDefault="00D66CF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177200" w:rsidRPr="00275AE9" w:rsidRDefault="00177200" w:rsidP="001772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Голубець В.А.</w:t>
            </w:r>
          </w:p>
          <w:p w:rsidR="00D66CF8" w:rsidRPr="00275AE9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CF8" w:rsidRPr="00275AE9">
        <w:tc>
          <w:tcPr>
            <w:tcW w:w="774" w:type="dxa"/>
          </w:tcPr>
          <w:p w:rsidR="00D66CF8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26" w:type="dxa"/>
          </w:tcPr>
          <w:p w:rsidR="00D66CF8" w:rsidRPr="00275AE9" w:rsidRDefault="00083527" w:rsidP="0049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Звіт керівника </w:t>
            </w:r>
            <w:proofErr w:type="spellStart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>Міськсвітло</w:t>
            </w:r>
            <w:proofErr w:type="spellEnd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» щодо стану реалізації </w:t>
            </w:r>
            <w:proofErr w:type="spellStart"/>
            <w:r w:rsidR="00275AE9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275AE9">
              <w:rPr>
                <w:rFonts w:ascii="Times New Roman" w:hAnsi="Times New Roman" w:cs="Times New Roman"/>
                <w:sz w:val="24"/>
                <w:szCs w:val="24"/>
              </w:rPr>
              <w:t>ктів</w:t>
            </w:r>
            <w:proofErr w:type="spellEnd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 вуличного освітлення </w:t>
            </w:r>
            <w:proofErr w:type="spellStart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 за І півріччя 2021 року</w:t>
            </w:r>
          </w:p>
        </w:tc>
        <w:tc>
          <w:tcPr>
            <w:tcW w:w="1407" w:type="dxa"/>
          </w:tcPr>
          <w:p w:rsidR="00D66CF8" w:rsidRPr="00275AE9" w:rsidRDefault="0017720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3998" w:type="dxa"/>
          </w:tcPr>
          <w:p w:rsidR="00D66CF8" w:rsidRPr="00275AE9" w:rsidRDefault="00083527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Керівник комунального підприємства «</w:t>
            </w: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Міськсвітло</w:t>
            </w:r>
            <w:proofErr w:type="spellEnd"/>
            <w:r w:rsidRPr="00275AE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3" w:type="dxa"/>
          </w:tcPr>
          <w:p w:rsidR="00D66CF8" w:rsidRPr="00275AE9" w:rsidRDefault="00BC0FBB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П</w:t>
            </w:r>
            <w:r w:rsidR="00083527" w:rsidRPr="00275AE9">
              <w:rPr>
                <w:rFonts w:ascii="Times New Roman" w:hAnsi="Times New Roman" w:cs="Times New Roman"/>
                <w:color w:val="000000"/>
              </w:rPr>
              <w:t>ротоковило</w:t>
            </w:r>
            <w:proofErr w:type="spellEnd"/>
            <w:r w:rsidR="00083527" w:rsidRPr="00275AE9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</w:tr>
      <w:tr w:rsidR="00177200" w:rsidRPr="00275AE9">
        <w:tc>
          <w:tcPr>
            <w:tcW w:w="774" w:type="dxa"/>
          </w:tcPr>
          <w:p w:rsidR="00177200" w:rsidRDefault="0017720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7200" w:rsidRPr="00275AE9" w:rsidRDefault="0017720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26" w:type="dxa"/>
          </w:tcPr>
          <w:p w:rsidR="00177200" w:rsidRPr="00275AE9" w:rsidRDefault="00146F9F" w:rsidP="0049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0318">
              <w:rPr>
                <w:rFonts w:ascii="Times New Roman" w:hAnsi="Times New Roman" w:cs="Times New Roman"/>
                <w:sz w:val="24"/>
                <w:szCs w:val="24"/>
              </w:rPr>
              <w:t xml:space="preserve">віт про роботу старост </w:t>
            </w:r>
            <w:proofErr w:type="spellStart"/>
            <w:r w:rsidR="00B00318">
              <w:rPr>
                <w:rFonts w:ascii="Times New Roman" w:hAnsi="Times New Roman" w:cs="Times New Roman"/>
                <w:sz w:val="24"/>
                <w:szCs w:val="24"/>
              </w:rPr>
              <w:t>Бичківсь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Горішньовиг</w:t>
            </w:r>
            <w:r w:rsidR="00B0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округів.</w:t>
            </w:r>
          </w:p>
        </w:tc>
        <w:tc>
          <w:tcPr>
            <w:tcW w:w="1407" w:type="dxa"/>
          </w:tcPr>
          <w:p w:rsidR="00177200" w:rsidRDefault="00146F9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травень </w:t>
            </w:r>
          </w:p>
        </w:tc>
        <w:tc>
          <w:tcPr>
            <w:tcW w:w="3998" w:type="dxa"/>
          </w:tcPr>
          <w:p w:rsidR="00177200" w:rsidRPr="00275AE9" w:rsidRDefault="00B0031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старости </w:t>
            </w:r>
            <w:proofErr w:type="spellStart"/>
            <w:r>
              <w:rPr>
                <w:rFonts w:ascii="Times New Roman" w:hAnsi="Times New Roman" w:cs="Times New Roman"/>
              </w:rPr>
              <w:t>Бичківсь</w:t>
            </w:r>
            <w:r w:rsidR="00146F9F">
              <w:rPr>
                <w:rFonts w:ascii="Times New Roman" w:hAnsi="Times New Roman" w:cs="Times New Roman"/>
              </w:rPr>
              <w:t>кого</w:t>
            </w:r>
            <w:proofErr w:type="spellEnd"/>
            <w:r w:rsidR="00146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6F9F">
              <w:rPr>
                <w:rFonts w:ascii="Times New Roman" w:hAnsi="Times New Roman" w:cs="Times New Roman"/>
              </w:rPr>
              <w:t>Скородинського</w:t>
            </w:r>
            <w:proofErr w:type="spellEnd"/>
            <w:r w:rsidR="00146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6F9F">
              <w:rPr>
                <w:rFonts w:ascii="Times New Roman" w:hAnsi="Times New Roman" w:cs="Times New Roman"/>
              </w:rPr>
              <w:t>Горішньовиганського</w:t>
            </w:r>
            <w:proofErr w:type="spellEnd"/>
            <w:r w:rsidR="00146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6F9F">
              <w:rPr>
                <w:rFonts w:ascii="Times New Roman" w:hAnsi="Times New Roman" w:cs="Times New Roman"/>
              </w:rPr>
              <w:t>старостинських</w:t>
            </w:r>
            <w:proofErr w:type="spellEnd"/>
            <w:r w:rsidR="00146F9F">
              <w:rPr>
                <w:rFonts w:ascii="Times New Roman" w:hAnsi="Times New Roman" w:cs="Times New Roman"/>
              </w:rPr>
              <w:t xml:space="preserve"> округів.</w:t>
            </w:r>
          </w:p>
        </w:tc>
        <w:tc>
          <w:tcPr>
            <w:tcW w:w="2053" w:type="dxa"/>
          </w:tcPr>
          <w:p w:rsidR="00177200" w:rsidRDefault="00146F9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Драбинястий В.О.</w:t>
            </w:r>
          </w:p>
          <w:p w:rsidR="00146F9F" w:rsidRDefault="00146F9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Шатковський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М.С., </w:t>
            </w:r>
          </w:p>
          <w:p w:rsidR="00146F9F" w:rsidRDefault="00146F9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Мельничук У.І.</w:t>
            </w:r>
          </w:p>
          <w:p w:rsidR="00B00318" w:rsidRPr="00275AE9" w:rsidRDefault="00B00318" w:rsidP="00B003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318" w:rsidRPr="00275AE9">
        <w:tc>
          <w:tcPr>
            <w:tcW w:w="774" w:type="dxa"/>
          </w:tcPr>
          <w:p w:rsidR="00B00318" w:rsidRDefault="00B0031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5626" w:type="dxa"/>
          </w:tcPr>
          <w:p w:rsidR="00B00318" w:rsidRDefault="00B00318" w:rsidP="0049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 про роботу старост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Росохацького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округів</w:t>
            </w:r>
          </w:p>
        </w:tc>
        <w:tc>
          <w:tcPr>
            <w:tcW w:w="1407" w:type="dxa"/>
          </w:tcPr>
          <w:p w:rsidR="00B00318" w:rsidRDefault="00B0031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3998" w:type="dxa"/>
          </w:tcPr>
          <w:p w:rsidR="00B00318" w:rsidRDefault="00B00318" w:rsidP="004925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 </w:t>
            </w:r>
            <w:proofErr w:type="spellStart"/>
            <w:r>
              <w:rPr>
                <w:rFonts w:ascii="Times New Roman" w:hAnsi="Times New Roman" w:cs="Times New Roman"/>
              </w:rPr>
              <w:t>Білівського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Росохацького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Пастушівського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округів</w:t>
            </w:r>
          </w:p>
        </w:tc>
        <w:tc>
          <w:tcPr>
            <w:tcW w:w="2053" w:type="dxa"/>
          </w:tcPr>
          <w:p w:rsidR="00B00318" w:rsidRDefault="00B0031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Грицак А.В.,</w:t>
            </w:r>
          </w:p>
          <w:p w:rsidR="00B00318" w:rsidRDefault="00B0031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О.С.,</w:t>
            </w:r>
          </w:p>
          <w:p w:rsidR="00B00318" w:rsidRDefault="00B0031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Яремовська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В.Л.</w:t>
            </w:r>
          </w:p>
        </w:tc>
      </w:tr>
      <w:tr w:rsidR="00D66CF8" w:rsidRPr="00275AE9">
        <w:tc>
          <w:tcPr>
            <w:tcW w:w="774" w:type="dxa"/>
          </w:tcPr>
          <w:p w:rsidR="00D66CF8" w:rsidRPr="00275AE9" w:rsidRDefault="00B0031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662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</w:tcPr>
          <w:p w:rsidR="00D66CF8" w:rsidRPr="00275AE9" w:rsidRDefault="00083527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 xml:space="preserve">Про роботу дитячих дошкільних навчальних закладів </w:t>
            </w: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Чортківської</w:t>
            </w:r>
            <w:proofErr w:type="spellEnd"/>
            <w:r w:rsidRPr="00275AE9">
              <w:rPr>
                <w:rFonts w:ascii="Times New Roman" w:hAnsi="Times New Roman" w:cs="Times New Roman"/>
                <w:color w:val="000000"/>
              </w:rPr>
              <w:t xml:space="preserve"> міської територіальної громади</w:t>
            </w:r>
          </w:p>
        </w:tc>
        <w:tc>
          <w:tcPr>
            <w:tcW w:w="1407" w:type="dxa"/>
          </w:tcPr>
          <w:p w:rsidR="00D66CF8" w:rsidRPr="00275AE9" w:rsidRDefault="00083527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червень</w:t>
            </w:r>
          </w:p>
        </w:tc>
        <w:tc>
          <w:tcPr>
            <w:tcW w:w="3998" w:type="dxa"/>
          </w:tcPr>
          <w:p w:rsidR="00D66CF8" w:rsidRPr="00275AE9" w:rsidRDefault="00083527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Начальниця управління освіти, молоді та спорту</w:t>
            </w:r>
            <w:r w:rsidR="00275AE9">
              <w:rPr>
                <w:rFonts w:ascii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053" w:type="dxa"/>
          </w:tcPr>
          <w:p w:rsidR="00D66CF8" w:rsidRPr="00275AE9" w:rsidRDefault="00083527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Поліщук Л.М.</w:t>
            </w:r>
          </w:p>
        </w:tc>
      </w:tr>
    </w:tbl>
    <w:p w:rsidR="00275AE9" w:rsidRPr="00275AE9" w:rsidRDefault="00275AE9" w:rsidP="00275AE9">
      <w:pPr>
        <w:pStyle w:val="a3"/>
        <w:spacing w:before="0" w:beforeAutospacing="0" w:after="0" w:afterAutospacing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AE9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:rsidR="00D66CF8" w:rsidRPr="00275AE9" w:rsidRDefault="00275AE9" w:rsidP="00275AE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75AE9">
        <w:rPr>
          <w:rFonts w:ascii="Times New Roman" w:hAnsi="Times New Roman" w:cs="Times New Roman"/>
          <w:b/>
          <w:sz w:val="28"/>
          <w:szCs w:val="28"/>
        </w:rPr>
        <w:t xml:space="preserve">          виконавчого комітету міської ради                                                                                                    Ольга ЧЕРЕДНІКОВА</w:t>
      </w:r>
    </w:p>
    <w:p w:rsidR="00275AE9" w:rsidRPr="005E1656" w:rsidRDefault="00275AE9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 </w:t>
      </w:r>
      <w:r w:rsidRPr="005E1656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9CA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D139CA" w:rsidRDefault="00D139CA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</w:t>
      </w:r>
      <w:r w:rsidR="006B2D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Ярослав </w:t>
      </w:r>
      <w:r w:rsidRPr="005E1656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</w:p>
    <w:p w:rsidR="00D139CA" w:rsidRPr="005E1656" w:rsidRDefault="00D139CA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6CF8" w:rsidRPr="005E1656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00F0C"/>
    <w:rsid w:val="00011AC4"/>
    <w:rsid w:val="0002253D"/>
    <w:rsid w:val="000308DE"/>
    <w:rsid w:val="0006272D"/>
    <w:rsid w:val="00074AE0"/>
    <w:rsid w:val="00083527"/>
    <w:rsid w:val="000843F8"/>
    <w:rsid w:val="000B397C"/>
    <w:rsid w:val="00146F9F"/>
    <w:rsid w:val="00155699"/>
    <w:rsid w:val="00177200"/>
    <w:rsid w:val="001E583D"/>
    <w:rsid w:val="001F3BD0"/>
    <w:rsid w:val="00253E6F"/>
    <w:rsid w:val="00275AE9"/>
    <w:rsid w:val="00276334"/>
    <w:rsid w:val="002764F3"/>
    <w:rsid w:val="002923E8"/>
    <w:rsid w:val="002F0C6B"/>
    <w:rsid w:val="00311367"/>
    <w:rsid w:val="00375FFD"/>
    <w:rsid w:val="00380559"/>
    <w:rsid w:val="003A2F19"/>
    <w:rsid w:val="004569ED"/>
    <w:rsid w:val="00492517"/>
    <w:rsid w:val="004D55A2"/>
    <w:rsid w:val="00534990"/>
    <w:rsid w:val="00544996"/>
    <w:rsid w:val="00576B75"/>
    <w:rsid w:val="005A1580"/>
    <w:rsid w:val="005A7398"/>
    <w:rsid w:val="005E1656"/>
    <w:rsid w:val="00646EBA"/>
    <w:rsid w:val="00656189"/>
    <w:rsid w:val="00660C82"/>
    <w:rsid w:val="006809CF"/>
    <w:rsid w:val="006B0D40"/>
    <w:rsid w:val="006B2D56"/>
    <w:rsid w:val="006C414F"/>
    <w:rsid w:val="00703FC1"/>
    <w:rsid w:val="00766B5E"/>
    <w:rsid w:val="007759BC"/>
    <w:rsid w:val="00784F2B"/>
    <w:rsid w:val="0079375A"/>
    <w:rsid w:val="007D6889"/>
    <w:rsid w:val="008000E0"/>
    <w:rsid w:val="008E19D8"/>
    <w:rsid w:val="0092128E"/>
    <w:rsid w:val="00963B80"/>
    <w:rsid w:val="009C5420"/>
    <w:rsid w:val="00A4741F"/>
    <w:rsid w:val="00A664DF"/>
    <w:rsid w:val="00A77E48"/>
    <w:rsid w:val="00AD352B"/>
    <w:rsid w:val="00AD524B"/>
    <w:rsid w:val="00B00318"/>
    <w:rsid w:val="00B646FF"/>
    <w:rsid w:val="00B66244"/>
    <w:rsid w:val="00BA58DB"/>
    <w:rsid w:val="00BC0FBB"/>
    <w:rsid w:val="00BE0982"/>
    <w:rsid w:val="00C046AE"/>
    <w:rsid w:val="00C355DE"/>
    <w:rsid w:val="00C422C7"/>
    <w:rsid w:val="00C53E2A"/>
    <w:rsid w:val="00C56C81"/>
    <w:rsid w:val="00C57F9B"/>
    <w:rsid w:val="00C927BF"/>
    <w:rsid w:val="00CA73A2"/>
    <w:rsid w:val="00CB792D"/>
    <w:rsid w:val="00CC4940"/>
    <w:rsid w:val="00CE7E60"/>
    <w:rsid w:val="00D139CA"/>
    <w:rsid w:val="00D14C1D"/>
    <w:rsid w:val="00D51FCE"/>
    <w:rsid w:val="00D66CF8"/>
    <w:rsid w:val="00D7092F"/>
    <w:rsid w:val="00DC1919"/>
    <w:rsid w:val="00E10387"/>
    <w:rsid w:val="00E15C48"/>
    <w:rsid w:val="00E201CC"/>
    <w:rsid w:val="00E317D1"/>
    <w:rsid w:val="00E542E3"/>
    <w:rsid w:val="00E7769A"/>
    <w:rsid w:val="00EB4F05"/>
    <w:rsid w:val="00EB6D5E"/>
    <w:rsid w:val="00EC45B6"/>
    <w:rsid w:val="00ED4629"/>
    <w:rsid w:val="00F4761F"/>
    <w:rsid w:val="00F86E0D"/>
    <w:rsid w:val="00F90397"/>
    <w:rsid w:val="00FB6FEA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D4F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2021-03-18T14:36:00Z</cp:lastPrinted>
  <dcterms:created xsi:type="dcterms:W3CDTF">2016-01-19T11:49:00Z</dcterms:created>
  <dcterms:modified xsi:type="dcterms:W3CDTF">2021-03-25T10:02:00Z</dcterms:modified>
</cp:coreProperties>
</file>